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012CE4A9" w:rsidR="00BB0ABA" w:rsidRPr="00DD2B44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seluruh data anggota yg menjadi admin</w:t>
      </w:r>
    </w:p>
    <w:p w14:paraId="16B17691" w14:textId="0603D192" w:rsidR="00DD2B44" w:rsidRDefault="00000000" w:rsidP="00DD2B44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 w:rsidR="00DD2B4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6" w:tgtFrame="mysql_doc" w:history="1">
        <w:r w:rsidR="00DD2B4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'%ADMIN%'</w:t>
      </w:r>
      <w:r w:rsidR="00DD2B4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A3F1612" w14:textId="5B7E7BB7" w:rsidR="00DD2B44" w:rsidRPr="00DD2B44" w:rsidRDefault="00DD2B44" w:rsidP="00DD2B44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E5CFE50" wp14:editId="0612FC81">
            <wp:extent cx="5731510" cy="3223895"/>
            <wp:effectExtent l="0" t="0" r="2540" b="0"/>
            <wp:docPr id="111305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553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seluruh data anggota yg tidak menjadi admin</w:t>
      </w:r>
    </w:p>
    <w:p w14:paraId="57204311" w14:textId="7B9D0EC7" w:rsidR="00DD2B44" w:rsidRDefault="00000000" w:rsidP="00DD2B44">
      <w:pPr>
        <w:pStyle w:val="ListParagraph"/>
        <w:spacing w:line="360" w:lineRule="auto"/>
        <w:jc w:val="both"/>
      </w:pPr>
      <w:hyperlink r:id="rId8" w:tgtFrame="mysql_doc" w:history="1">
        <w:r w:rsidR="00DD2B4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9" w:tgtFrame="mysql_doc" w:history="1">
        <w:r w:rsidR="00DD2B4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tgtFrame="mysql_doc" w:history="1">
        <w:r w:rsidR="00DD2B4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DD2B4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DD2B44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'%ADMIN%'</w:t>
      </w:r>
      <w:r w:rsidR="00DD2B4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19359CB" w14:textId="7C3B3B2A" w:rsidR="00DD2B44" w:rsidRDefault="00DD2B44" w:rsidP="00DD2B44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0759C4CE" wp14:editId="58294603">
            <wp:extent cx="5731510" cy="3223895"/>
            <wp:effectExtent l="0" t="0" r="2540" b="0"/>
            <wp:docPr id="207228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810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id dan nama anggota yg belum pernah melakukan peminjaman</w:t>
      </w:r>
    </w:p>
    <w:p w14:paraId="77D7CFAA" w14:textId="6B46054A" w:rsidR="003B2AD2" w:rsidRDefault="00000000" w:rsidP="003B2AD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</w:pPr>
      <w:hyperlink r:id="rId12" w:tgtFrame="mysql_doc" w:history="1">
        <w:r w:rsidR="003B2AD2" w:rsidRPr="003B2AD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13" w:tgtFrame="mysql_doc" w:history="1">
        <w:r w:rsidR="003B2AD2" w:rsidRPr="003B2AD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IS</w:t>
        </w:r>
      </w:hyperlink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  <w:lang w:val="fi-FI"/>
        </w:rPr>
        <w:t>null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;</w:t>
      </w:r>
    </w:p>
    <w:p w14:paraId="2A201894" w14:textId="0DF67CEB" w:rsidR="003B2AD2" w:rsidRPr="003B2AD2" w:rsidRDefault="003B2AD2" w:rsidP="003B2AD2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4422F679" wp14:editId="596B1192">
            <wp:extent cx="5731510" cy="3223895"/>
            <wp:effectExtent l="0" t="0" r="2540" b="0"/>
            <wp:docPr id="14094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6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Tampilan id, nama, telp anggota yg pernah melakukan peminjaman</w:t>
      </w:r>
    </w:p>
    <w:p w14:paraId="0F1F27BD" w14:textId="0DB86945" w:rsidR="003B2AD2" w:rsidRDefault="00000000" w:rsidP="003B2AD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</w:pPr>
      <w:hyperlink r:id="rId15" w:tgtFrame="mysql_doc" w:history="1">
        <w:r w:rsidR="003B2AD2" w:rsidRPr="003B2AD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3B2AD2" w:rsidRPr="003B2AD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16" w:tgtFrame="mysql_doc" w:history="1">
        <w:r w:rsidR="003B2AD2" w:rsidRPr="003B2AD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IS</w:t>
        </w:r>
      </w:hyperlink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17" w:tgtFrame="mysql_doc" w:history="1">
        <w:r w:rsidR="003B2AD2" w:rsidRPr="003B2AD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NOT</w:t>
        </w:r>
      </w:hyperlink>
      <w:r w:rsidR="003B2AD2" w:rsidRPr="003B2AD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3B2AD2" w:rsidRPr="003B2AD2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  <w:lang w:val="fi-FI"/>
        </w:rPr>
        <w:t>null</w:t>
      </w:r>
      <w:r w:rsidR="003B2AD2" w:rsidRPr="003B2AD2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;</w:t>
      </w:r>
    </w:p>
    <w:p w14:paraId="295B1C4C" w14:textId="6FB13760" w:rsidR="003B2AD2" w:rsidRPr="003B2AD2" w:rsidRDefault="003B2AD2" w:rsidP="003B2AD2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7CA64C77" wp14:editId="2C470E65">
            <wp:extent cx="5731510" cy="3223895"/>
            <wp:effectExtent l="0" t="0" r="2540" b="0"/>
            <wp:docPr id="202664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9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id, nama, telp anggota yg pernah melakukan peminjaman lebih dari 1x</w:t>
      </w:r>
    </w:p>
    <w:p w14:paraId="3AE84506" w14:textId="51F9848F" w:rsidR="00924A7E" w:rsidRDefault="00000000" w:rsidP="00924A7E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</w:pPr>
      <w:hyperlink r:id="rId19" w:tgtFrame="mysql_doc" w:history="1">
        <w:r w:rsidR="00924A7E" w:rsidRPr="00924A7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924A7E" w:rsidRPr="00924A7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="00924A7E" w:rsidRPr="00924A7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="00924A7E" w:rsidRPr="00924A7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="00924A7E" w:rsidRPr="00924A7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HAVING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20" w:tgtFrame="mysql_doc" w:history="1">
        <w:r w:rsidR="00924A7E" w:rsidRPr="00924A7E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COUNT</w:t>
        </w:r>
      </w:hyperlink>
      <w:r w:rsidR="00924A7E" w:rsidRPr="00924A7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peminjaman</w:t>
      </w:r>
      <w:r w:rsidR="00924A7E" w:rsidRPr="00924A7E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="00924A7E" w:rsidRPr="00924A7E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&gt;</w:t>
      </w:r>
      <w:r w:rsidR="00924A7E" w:rsidRPr="00924A7E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="00924A7E" w:rsidRPr="00924A7E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  <w:lang w:val="fi-FI"/>
        </w:rPr>
        <w:t>1</w:t>
      </w:r>
      <w:r w:rsidR="00924A7E" w:rsidRPr="00924A7E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;</w:t>
      </w:r>
    </w:p>
    <w:p w14:paraId="4CD23839" w14:textId="42463C94" w:rsidR="00924A7E" w:rsidRPr="00924A7E" w:rsidRDefault="00924A7E" w:rsidP="00924A7E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1B8ED4F5" wp14:editId="6FB87885">
            <wp:extent cx="5731510" cy="3223895"/>
            <wp:effectExtent l="0" t="0" r="2540" b="0"/>
            <wp:docPr id="663812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125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 dan tanggal kembali</w:t>
      </w:r>
    </w:p>
    <w:p w14:paraId="37A2D6C6" w14:textId="16DCE4FF" w:rsidR="00F5314E" w:rsidRDefault="00B96387" w:rsidP="00F5314E">
      <w:pPr>
        <w:pStyle w:val="ListParagraph"/>
        <w:spacing w:line="360" w:lineRule="auto"/>
        <w:jc w:val="both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</w:pPr>
      <w:hyperlink r:id="rId22" w:tgtFrame="mysql_doc" w:history="1">
        <w:r w:rsidRPr="00B9638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</w:p>
    <w:p w14:paraId="0265812F" w14:textId="7BAED6B9" w:rsidR="00B96387" w:rsidRPr="00B96387" w:rsidRDefault="00B96387" w:rsidP="00F5314E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7D706772" wp14:editId="48D06058">
            <wp:extent cx="5731510" cy="3223895"/>
            <wp:effectExtent l="0" t="0" r="2540" b="0"/>
            <wp:docPr id="159027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76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 dan tanggal kembali yang tanggal kembalinya ada di bulan juni</w:t>
      </w:r>
    </w:p>
    <w:p w14:paraId="72F4018F" w14:textId="60FFBBB8" w:rsidR="00B96387" w:rsidRDefault="00B96387" w:rsidP="00B96387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</w:pPr>
      <w:hyperlink r:id="rId24" w:tgtFrame="mysql_doc" w:history="1">
        <w:r w:rsidRPr="00B9638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MONTH</w:t>
      </w:r>
      <w:r w:rsidRPr="00B9638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B9638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'06'</w:t>
      </w:r>
    </w:p>
    <w:p w14:paraId="1460672F" w14:textId="1F261710" w:rsidR="00B96387" w:rsidRPr="00B96387" w:rsidRDefault="00B96387" w:rsidP="00B96387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134F7B0A" wp14:editId="77316748">
            <wp:extent cx="5731510" cy="3223895"/>
            <wp:effectExtent l="0" t="0" r="2540" b="0"/>
            <wp:docPr id="18224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24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 dan tanggal kembali yang tanggal pinjamnya ada di bulan mei</w:t>
      </w:r>
    </w:p>
    <w:p w14:paraId="607EF3F7" w14:textId="77B1C18C" w:rsidR="00B96387" w:rsidRDefault="00B96387" w:rsidP="00B96387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</w:pPr>
      <w:hyperlink r:id="rId26" w:tgtFrame="mysql_doc" w:history="1">
        <w:r w:rsidRPr="00B96387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B96387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MONTH</w:t>
      </w:r>
      <w:r w:rsidRPr="00B9638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peminjaman</w:t>
      </w:r>
      <w:r w:rsidRPr="00B96387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B96387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B96387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B96387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'05'</w:t>
      </w:r>
    </w:p>
    <w:p w14:paraId="4CB5A685" w14:textId="7208F194" w:rsidR="00B96387" w:rsidRPr="00B96387" w:rsidRDefault="00B96387" w:rsidP="00B96387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5C28A024" wp14:editId="2B360213">
            <wp:extent cx="5731510" cy="3223895"/>
            <wp:effectExtent l="0" t="0" r="2540" b="0"/>
            <wp:docPr id="25183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340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 dan tanggal kembali yang tanggal pinjam</w:t>
      </w:r>
      <w:r w:rsidR="002D402C" w:rsidRPr="00DD2B44">
        <w:rPr>
          <w:lang w:val="fi-FI"/>
        </w:rPr>
        <w:t xml:space="preserve"> dan tanggal kembalinya ada di bulan juni</w:t>
      </w:r>
    </w:p>
    <w:p w14:paraId="7BD0C70A" w14:textId="22114C07" w:rsidR="00C32F98" w:rsidRDefault="00C32F98" w:rsidP="00C32F98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</w:pPr>
      <w:hyperlink r:id="rId28" w:tgtFrame="mysql_doc" w:history="1">
        <w:r w:rsidRPr="00C32F98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MONTH</w:t>
      </w:r>
      <w:r w:rsidRPr="00C32F9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C32F9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'06'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29" w:tgtFrame="mysql_doc" w:history="1">
        <w:r w:rsidRPr="00C32F98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AND</w:t>
        </w:r>
      </w:hyperlink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MONTH</w:t>
      </w:r>
      <w:r w:rsidRPr="00C32F9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C32F98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'06'</w:t>
      </w:r>
    </w:p>
    <w:p w14:paraId="7083FC2E" w14:textId="61B506F4" w:rsidR="00C32F98" w:rsidRPr="00C32F98" w:rsidRDefault="00C32F98" w:rsidP="00C32F98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78D8ABF5" wp14:editId="7D1EC77A">
            <wp:extent cx="5731510" cy="3223895"/>
            <wp:effectExtent l="0" t="0" r="2540" b="0"/>
            <wp:docPr id="95370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011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 dan tanggal kembali yang anggotanya beralamat di Bandung</w:t>
      </w:r>
    </w:p>
    <w:p w14:paraId="05F91366" w14:textId="3179F2C8" w:rsidR="00C32F98" w:rsidRDefault="00C32F98" w:rsidP="00C32F98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</w:pPr>
      <w:hyperlink r:id="rId31" w:tgtFrame="mysql_doc" w:history="1">
        <w:r w:rsidRPr="00C32F98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C32F98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C32F98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32" w:tgtFrame="mysql_doc" w:history="1">
        <w:r w:rsidRPr="00C32F98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LIKE</w:t>
        </w:r>
      </w:hyperlink>
      <w:r w:rsidRPr="00C32F98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C32F98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'%Bandung%'</w:t>
      </w:r>
    </w:p>
    <w:p w14:paraId="22E7EBD7" w14:textId="1003283E" w:rsidR="00C32F98" w:rsidRPr="00C32F98" w:rsidRDefault="00C32F98" w:rsidP="00C32F98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642B877F" wp14:editId="2DC1E1F5">
            <wp:extent cx="5731510" cy="3223895"/>
            <wp:effectExtent l="0" t="0" r="2540" b="0"/>
            <wp:docPr id="173780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053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lastRenderedPageBreak/>
        <w:t>Tampilkan nama, telp, alamat, tanggal pinjam dan tanggal kembali yang anggotanya beralamat di Bandung dan berjenis kelamin perempuan</w:t>
      </w:r>
    </w:p>
    <w:p w14:paraId="004FCAAA" w14:textId="7B7823B5" w:rsidR="006570C9" w:rsidRDefault="006570C9" w:rsidP="006570C9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</w:pPr>
      <w:hyperlink r:id="rId34" w:tgtFrame="mysql_doc" w:history="1">
        <w:r w:rsidRPr="006570C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.sex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35" w:tgtFrame="mysql_doc" w:history="1">
        <w:r w:rsidRPr="006570C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LIKE</w:t>
        </w:r>
      </w:hyperlink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'%Bandung%'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36" w:tgtFrame="mysql_doc" w:history="1">
        <w:r w:rsidRPr="006570C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AND</w:t>
        </w:r>
      </w:hyperlink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.sex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hyperlink r:id="rId37" w:tgtFrame="mysql_doc" w:history="1">
        <w:r w:rsidRPr="006570C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LIKE</w:t>
        </w:r>
      </w:hyperlink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  <w:lang w:val="fi-FI"/>
        </w:rPr>
        <w:t>'%P%'</w:t>
      </w:r>
    </w:p>
    <w:p w14:paraId="7FCD4E7F" w14:textId="5395BEC7" w:rsidR="006570C9" w:rsidRPr="006570C9" w:rsidRDefault="006570C9" w:rsidP="006570C9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32C4AB51" wp14:editId="0755FD3A">
            <wp:extent cx="5731510" cy="3223895"/>
            <wp:effectExtent l="0" t="0" r="2540" b="0"/>
            <wp:docPr id="58034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414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pinjam, tanggal kembali, isbn dan qty, dimana jumlah qty lebih dari 1</w:t>
      </w:r>
    </w:p>
    <w:p w14:paraId="2079009E" w14:textId="4BFFC5CA" w:rsidR="006570C9" w:rsidRDefault="006570C9" w:rsidP="006570C9">
      <w:pPr>
        <w:pStyle w:val="ListParagraph"/>
        <w:spacing w:line="360" w:lineRule="auto"/>
        <w:jc w:val="both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  <w:lang w:val="fi-FI"/>
        </w:rPr>
      </w:pPr>
      <w:hyperlink r:id="rId39" w:tgtFrame="mysql_doc" w:history="1">
        <w:r w:rsidRPr="006570C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6570C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.qty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WHERE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6570C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.qty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&gt;</w:t>
      </w:r>
      <w:r w:rsidRPr="006570C9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6570C9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  <w:lang w:val="fi-FI"/>
        </w:rPr>
        <w:t>1</w:t>
      </w:r>
    </w:p>
    <w:p w14:paraId="514A9646" w14:textId="01137F04" w:rsidR="006570C9" w:rsidRPr="006570C9" w:rsidRDefault="006570C9" w:rsidP="006570C9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63FC6D61" wp14:editId="6E829204">
            <wp:extent cx="5731510" cy="3223895"/>
            <wp:effectExtent l="0" t="0" r="2540" b="0"/>
            <wp:docPr id="158040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073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nama, telp, alamat, tanggal pinjam, tanggal kembali, isbn, qty, judul buku, harga pinjam dan total harga (qty di kali harga pinjam)</w:t>
      </w:r>
    </w:p>
    <w:p w14:paraId="6E6C76CA" w14:textId="05211339" w:rsidR="00E651A4" w:rsidRDefault="00E651A4" w:rsidP="00E651A4">
      <w:pPr>
        <w:pStyle w:val="ListParagraph"/>
        <w:spacing w:line="360" w:lineRule="auto"/>
        <w:jc w:val="both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</w:pPr>
      <w:hyperlink r:id="rId41" w:tgtFrame="mysql_doc" w:history="1">
        <w:r w:rsidRPr="00E651A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.qty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.judul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.harga_pinjam</w:t>
      </w:r>
      <w:r w:rsidRPr="00E651A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(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detail_peminjaman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.qty</w:t>
      </w:r>
      <w:r w:rsidRPr="00E651A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*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buku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.harga_pinjam</w:t>
      </w:r>
      <w:r w:rsidRPr="00E651A4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  <w:lang w:val="fi-FI"/>
        </w:rPr>
        <w:t>)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AS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total_harga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 </w:t>
      </w:r>
      <w:r w:rsidRPr="00E651A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651A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E651A4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E651A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</w:p>
    <w:p w14:paraId="1D5836D9" w14:textId="6B664EF5" w:rsidR="00E651A4" w:rsidRPr="00E651A4" w:rsidRDefault="00E651A4" w:rsidP="00E651A4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4EEFF587" wp14:editId="1493F31D">
            <wp:extent cx="5731510" cy="3223895"/>
            <wp:effectExtent l="0" t="0" r="2540" b="0"/>
            <wp:docPr id="16505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179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lastRenderedPageBreak/>
        <w:t>Tampilkan nama anggota, telp anggota, alamat anggota, tanggal pinjam, tanggal kembali, isbn, qty, judul buku, nama penerbit, nama pengarang dan nama katalog</w:t>
      </w:r>
    </w:p>
    <w:p w14:paraId="013BAAE3" w14:textId="6A6CE537" w:rsidR="00A728E1" w:rsidRDefault="00A728E1" w:rsidP="00A728E1">
      <w:pPr>
        <w:pStyle w:val="ListParagraph"/>
        <w:spacing w:line="360" w:lineRule="auto"/>
        <w:jc w:val="both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</w:pPr>
      <w:hyperlink r:id="rId43" w:tgtFrame="mysql_doc" w:history="1">
        <w:r w:rsidRPr="00A728E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.telp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.alamat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.tgl_pinjam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.tgl_kembali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.qty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.judul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penerbit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.nama_penerbit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pengarang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.nama_pengarang</w:t>
      </w:r>
      <w:r w:rsidRPr="00A728E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,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katalog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.nama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AS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nama_katalog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anggota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.id_anggota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.id_pinjam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detail_peminjaman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.isbn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penerbit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.id_penerbit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penerbit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.id_penerbit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pengarang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.id_pengarang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pengarang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.id_pengarang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katalog </w:t>
      </w:r>
      <w:r w:rsidRPr="00A728E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.id_katalog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A728E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A728E1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katalog</w:t>
      </w:r>
      <w:r w:rsidRPr="00A728E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.id_katalog</w:t>
      </w:r>
    </w:p>
    <w:p w14:paraId="4DE3F270" w14:textId="6D42D38C" w:rsidR="00A728E1" w:rsidRPr="00A728E1" w:rsidRDefault="00A728E1" w:rsidP="00A728E1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drawing>
          <wp:inline distT="0" distB="0" distL="0" distR="0" wp14:anchorId="37BA910E" wp14:editId="46FD0701">
            <wp:extent cx="5731510" cy="3223895"/>
            <wp:effectExtent l="0" t="0" r="2540" b="0"/>
            <wp:docPr id="187641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151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semua data katalog, judul buku, dimana semua data katalog mempunyai relasi ke data buku</w:t>
      </w:r>
    </w:p>
    <w:p w14:paraId="2DBDA0A5" w14:textId="3AF3DAD9" w:rsidR="00E12D02" w:rsidRDefault="00E12D02" w:rsidP="00E12D02">
      <w:pPr>
        <w:pStyle w:val="ListParagraph"/>
        <w:spacing w:line="360" w:lineRule="auto"/>
        <w:jc w:val="both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</w:pPr>
      <w:hyperlink r:id="rId45" w:tgtFrame="mysql_doc" w:history="1">
        <w:r w:rsidRPr="00E12D02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  <w:lang w:val="fi-FI"/>
          </w:rPr>
          <w:t>SELECT</w:t>
        </w:r>
      </w:hyperlink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12D0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*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12D0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FROM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12D0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`katalog`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12D0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JOIN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 </w:t>
      </w:r>
      <w:r w:rsidRPr="00E12D02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  <w:lang w:val="fi-FI"/>
        </w:rPr>
        <w:t>on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katalog</w:t>
      </w:r>
      <w:r w:rsidRPr="00E12D0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.id_katalog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</w:t>
      </w:r>
      <w:r w:rsidRPr="00E12D02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  <w:lang w:val="fi-FI"/>
        </w:rPr>
        <w:t>=</w:t>
      </w:r>
      <w:r w:rsidRPr="00E12D02">
        <w:rPr>
          <w:rFonts w:ascii="Courier New" w:hAnsi="Courier New" w:cs="Courier New"/>
          <w:color w:val="444444"/>
          <w:sz w:val="20"/>
          <w:szCs w:val="20"/>
          <w:shd w:val="clear" w:color="auto" w:fill="E5E5E5"/>
          <w:lang w:val="fi-FI"/>
        </w:rPr>
        <w:t> buku</w:t>
      </w:r>
      <w:r w:rsidRPr="00E12D02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  <w:lang w:val="fi-FI"/>
        </w:rPr>
        <w:t>.id_katalog</w:t>
      </w:r>
    </w:p>
    <w:p w14:paraId="6E6193B7" w14:textId="0711B35E" w:rsidR="00E12D02" w:rsidRPr="00E12D02" w:rsidRDefault="00E12D02" w:rsidP="00E12D02">
      <w:pPr>
        <w:pStyle w:val="ListParagraph"/>
        <w:spacing w:line="360" w:lineRule="auto"/>
        <w:jc w:val="both"/>
        <w:rPr>
          <w:lang w:val="fi-FI"/>
        </w:rPr>
      </w:pPr>
      <w:r>
        <w:rPr>
          <w:noProof/>
        </w:rPr>
        <w:lastRenderedPageBreak/>
        <w:drawing>
          <wp:inline distT="0" distB="0" distL="0" distR="0" wp14:anchorId="4D1AC263" wp14:editId="178EAD4C">
            <wp:extent cx="5731510" cy="3223895"/>
            <wp:effectExtent l="0" t="0" r="2540" b="0"/>
            <wp:docPr id="119332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383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 w:rsidRPr="00DD2B44">
        <w:rPr>
          <w:lang w:val="fi-FI"/>
        </w:rPr>
        <w:t xml:space="preserve">Tampilkan semua data buku dan nama penerbit. </w:t>
      </w:r>
      <w:r>
        <w:t>Beserta data buku yang tidak mempunyai relasi ke data penerbit</w:t>
      </w:r>
    </w:p>
    <w:p w14:paraId="74E6E3AD" w14:textId="4EF0FBA2" w:rsidR="003F52F1" w:rsidRDefault="003F52F1" w:rsidP="003F52F1">
      <w:pPr>
        <w:pStyle w:val="ListParagraph"/>
        <w:spacing w:line="360" w:lineRule="auto"/>
        <w:jc w:val="both"/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</w:pPr>
      <w:hyperlink r:id="rId4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</w:p>
    <w:p w14:paraId="3AFE5999" w14:textId="02F18F4C" w:rsidR="003F52F1" w:rsidRDefault="003F52F1" w:rsidP="003F52F1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08130D9C" wp14:editId="46E23DD2">
            <wp:extent cx="5731510" cy="3223895"/>
            <wp:effectExtent l="0" t="0" r="2540" b="0"/>
            <wp:docPr id="63207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433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ada berapa jumlah pengarang PG05 pada table buku</w:t>
      </w:r>
    </w:p>
    <w:p w14:paraId="4D6D14B6" w14:textId="49E829B3" w:rsidR="00B5511A" w:rsidRDefault="00B5511A" w:rsidP="00B5511A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4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 </w:t>
      </w: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'%PG05%'</w:t>
      </w:r>
    </w:p>
    <w:p w14:paraId="33322DED" w14:textId="7BF60A42" w:rsidR="00B5511A" w:rsidRDefault="00B5511A" w:rsidP="00B5511A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8F49205" wp14:editId="157202EA">
            <wp:extent cx="5731510" cy="3223895"/>
            <wp:effectExtent l="0" t="0" r="2540" b="0"/>
            <wp:docPr id="38541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106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data buku yang harganya lebih dari 10000</w:t>
      </w:r>
    </w:p>
    <w:p w14:paraId="1391E115" w14:textId="787DBA36" w:rsidR="00B5511A" w:rsidRDefault="00B5511A" w:rsidP="00B5511A">
      <w:pPr>
        <w:pStyle w:val="ListParagraph"/>
        <w:spacing w:line="360" w:lineRule="auto"/>
        <w:jc w:val="both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hyperlink r:id="rId5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</w:p>
    <w:p w14:paraId="73727479" w14:textId="40283652" w:rsidR="00B5511A" w:rsidRDefault="00B5511A" w:rsidP="00B5511A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61B8B065" wp14:editId="22DB9E29">
            <wp:extent cx="5731510" cy="3223895"/>
            <wp:effectExtent l="0" t="0" r="2540" b="0"/>
            <wp:docPr id="171627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794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buku yang diterbitkan oleh Penerbit 01, dimana buku tersebut harus mempunyai qty lebih dari 10</w:t>
      </w:r>
    </w:p>
    <w:p w14:paraId="21CACC2B" w14:textId="1AD93007" w:rsidR="00B5511A" w:rsidRDefault="00B5511A" w:rsidP="00B5511A">
      <w:pPr>
        <w:pStyle w:val="ListParagraph"/>
        <w:spacing w:line="360" w:lineRule="auto"/>
        <w:jc w:val="both"/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</w:pPr>
      <w:hyperlink r:id="rId5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tahun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qty_stok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'%Penerbit 01%'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qty_stok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</w:p>
    <w:p w14:paraId="32FC0955" w14:textId="4B801245" w:rsidR="00B5511A" w:rsidRDefault="00B5511A" w:rsidP="00B5511A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B49C600" wp14:editId="3E20E3CF">
            <wp:extent cx="5731510" cy="3223895"/>
            <wp:effectExtent l="0" t="0" r="2540" b="0"/>
            <wp:docPr id="114250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701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  <w:rPr>
          <w:lang w:val="fi-FI"/>
        </w:rPr>
      </w:pPr>
      <w:r w:rsidRPr="00DD2B44">
        <w:rPr>
          <w:lang w:val="fi-FI"/>
        </w:rPr>
        <w:t>Tampilkan seluruh data anggota yang baru ditambahkan pada bulan juni</w:t>
      </w:r>
    </w:p>
    <w:p w14:paraId="68E65649" w14:textId="19461440" w:rsidR="00B5511A" w:rsidRDefault="006E18BC" w:rsidP="00B5511A">
      <w:pPr>
        <w:pStyle w:val="ListParagraph"/>
        <w:spacing w:line="360" w:lineRule="auto"/>
        <w:jc w:val="both"/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</w:pPr>
      <w:hyperlink r:id="rId5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'06'</w:t>
      </w:r>
    </w:p>
    <w:p w14:paraId="0FC6004C" w14:textId="483D483C" w:rsidR="006E18BC" w:rsidRPr="006E18BC" w:rsidRDefault="006E18BC" w:rsidP="00B5511A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7208FA17" wp14:editId="74F33D83">
            <wp:extent cx="5731510" cy="3223895"/>
            <wp:effectExtent l="0" t="0" r="2540" b="0"/>
            <wp:docPr id="23572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94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18BC" w:rsidRPr="006E18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5426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2D3290"/>
    <w:rsid w:val="002D402C"/>
    <w:rsid w:val="003B2AD2"/>
    <w:rsid w:val="003F52F1"/>
    <w:rsid w:val="006570C9"/>
    <w:rsid w:val="006E18BC"/>
    <w:rsid w:val="00924A7E"/>
    <w:rsid w:val="00A728E1"/>
    <w:rsid w:val="00A728FE"/>
    <w:rsid w:val="00B5511A"/>
    <w:rsid w:val="00B96387"/>
    <w:rsid w:val="00BB0ABA"/>
    <w:rsid w:val="00C30CDD"/>
    <w:rsid w:val="00C32F98"/>
    <w:rsid w:val="00C55F61"/>
    <w:rsid w:val="00DD2B44"/>
    <w:rsid w:val="00E12D02"/>
    <w:rsid w:val="00E651A4"/>
    <w:rsid w:val="00F5314E"/>
    <w:rsid w:val="00F9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DD2B44"/>
  </w:style>
  <w:style w:type="character" w:styleId="Hyperlink">
    <w:name w:val="Hyperlink"/>
    <w:basedOn w:val="DefaultParagraphFont"/>
    <w:uiPriority w:val="99"/>
    <w:semiHidden/>
    <w:unhideWhenUsed/>
    <w:rsid w:val="00DD2B44"/>
    <w:rPr>
      <w:color w:val="0000FF"/>
      <w:u w:val="single"/>
    </w:rPr>
  </w:style>
  <w:style w:type="character" w:customStyle="1" w:styleId="cm-operator">
    <w:name w:val="cm-operator"/>
    <w:basedOn w:val="DefaultParagraphFont"/>
    <w:rsid w:val="00DD2B44"/>
  </w:style>
  <w:style w:type="character" w:customStyle="1" w:styleId="cm-variable-2">
    <w:name w:val="cm-variable-2"/>
    <w:basedOn w:val="DefaultParagraphFont"/>
    <w:rsid w:val="00DD2B44"/>
  </w:style>
  <w:style w:type="character" w:customStyle="1" w:styleId="cm-string">
    <w:name w:val="cm-string"/>
    <w:basedOn w:val="DefaultParagraphFont"/>
    <w:rsid w:val="00DD2B44"/>
  </w:style>
  <w:style w:type="character" w:customStyle="1" w:styleId="cm-punctuation">
    <w:name w:val="cm-punctuation"/>
    <w:basedOn w:val="DefaultParagraphFont"/>
    <w:rsid w:val="00DD2B44"/>
  </w:style>
  <w:style w:type="character" w:customStyle="1" w:styleId="cm-atom">
    <w:name w:val="cm-atom"/>
    <w:basedOn w:val="DefaultParagraphFont"/>
    <w:rsid w:val="003B2AD2"/>
  </w:style>
  <w:style w:type="character" w:customStyle="1" w:styleId="cm-bracket">
    <w:name w:val="cm-bracket"/>
    <w:basedOn w:val="DefaultParagraphFont"/>
    <w:rsid w:val="00924A7E"/>
  </w:style>
  <w:style w:type="character" w:customStyle="1" w:styleId="cm-number">
    <w:name w:val="cm-number"/>
    <w:basedOn w:val="DefaultParagraphFont"/>
    <w:rsid w:val="00924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comparison-operators.html%23operator_is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image" Target="media/image5.png"/><Relationship Id="rId34" Type="http://schemas.openxmlformats.org/officeDocument/2006/relationships/hyperlink" Target="http://localhost/phpmyadmin/url.php?url=https://dev.mysql.com/doc/refman/8.0/en/select.html" TargetMode="External"/><Relationship Id="rId42" Type="http://schemas.openxmlformats.org/officeDocument/2006/relationships/image" Target="media/image13.png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aggregate-functions.html%23function_count" TargetMode="External"/><Relationship Id="rId55" Type="http://schemas.openxmlformats.org/officeDocument/2006/relationships/hyperlink" Target="http://localhost/phpmyadmin/url.php?url=https://dev.mysql.com/doc/refman/8.0/en/select.html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comparison-operators.html%23operator_is" TargetMode="External"/><Relationship Id="rId29" Type="http://schemas.openxmlformats.org/officeDocument/2006/relationships/hyperlink" Target="http://localhost/phpmyadmin/url.php?url=https://dev.mysql.com/doc/refman/8.0/en/logical-operators.html%23operator_and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string-comparison-functions.html%23operator_like" TargetMode="External"/><Relationship Id="rId37" Type="http://schemas.openxmlformats.org/officeDocument/2006/relationships/hyperlink" Target="http://localhost/phpmyadmin/url.php?url=https://dev.mysql.com/doc/refman/8.0/en/string-comparison-functions.html%23operator_like" TargetMode="External"/><Relationship Id="rId40" Type="http://schemas.openxmlformats.org/officeDocument/2006/relationships/image" Target="media/image12.png"/><Relationship Id="rId45" Type="http://schemas.openxmlformats.org/officeDocument/2006/relationships/hyperlink" Target="http://localhost/phpmyadmin/url.php?url=https://dev.mysql.com/doc/refman/8.0/en/select.html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image" Target="media/image19.png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image" Target="media/image20.png"/><Relationship Id="rId1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9.png"/><Relationship Id="rId35" Type="http://schemas.openxmlformats.org/officeDocument/2006/relationships/hyperlink" Target="http://localhost/phpmyadmin/url.php?url=https://dev.mysql.com/doc/refman/8.0/en/string-comparison-functions.html%23operator_like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image" Target="media/image16.png"/><Relationship Id="rId56" Type="http://schemas.openxmlformats.org/officeDocument/2006/relationships/hyperlink" Target="http://localhost/phpmyadmin/url.php?url=https://dev.mysql.com/doc/refman/8.0/en/string-comparison-functions.html%23operator_like" TargetMode="External"/><Relationship Id="rId8" Type="http://schemas.openxmlformats.org/officeDocument/2006/relationships/hyperlink" Target="http://localhost/phpmyadmin/url.php?url=https://dev.mysql.com/doc/refman/8.0/en/select.html" TargetMode="External"/><Relationship Id="rId51" Type="http://schemas.openxmlformats.org/officeDocument/2006/relationships/hyperlink" Target="http://localhost/phpmyadmin/url.php?url=https://dev.mysql.com/doc/refman/8.0/en/string-comparison-functions.html%23operator_like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localhost/phpmyadmin/url.php?url=https://dev.mysql.com/doc/refman/8.0/en/select.html" TargetMode="External"/><Relationship Id="rId17" Type="http://schemas.openxmlformats.org/officeDocument/2006/relationships/hyperlink" Target="http://localhost/phpmyadmin/url.php?url=https://dev.mysql.com/doc/refman/8.0/en/logical-operators.html%23operator_not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0.png"/><Relationship Id="rId38" Type="http://schemas.openxmlformats.org/officeDocument/2006/relationships/image" Target="media/image11.png"/><Relationship Id="rId46" Type="http://schemas.openxmlformats.org/officeDocument/2006/relationships/image" Target="media/image15.png"/><Relationship Id="rId59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hyperlink" Target="http://localhost/phpmyadmin/url.php?url=https://dev.mysql.com/doc/refman/8.0/en/aggregate-functions.html%23function_count" TargetMode="External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image" Target="media/image1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localhost/phpmyadmin/url.php?url=https://dev.mysql.com/doc/refman/8.0/en/string-comparison-functions.html%23operator_like" TargetMode="External"/><Relationship Id="rId15" Type="http://schemas.openxmlformats.org/officeDocument/2006/relationships/hyperlink" Target="http://localhost/phpmyadmin/url.php?url=https://dev.mysql.com/doc/refman/8.0/en/select.html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://localhost/phpmyadmin/url.php?url=https://dev.mysql.com/doc/refman/8.0/en/select.html" TargetMode="External"/><Relationship Id="rId36" Type="http://schemas.openxmlformats.org/officeDocument/2006/relationships/hyperlink" Target="http://localhost/phpmyadmin/url.php?url=https://dev.mysql.com/doc/refman/8.0/en/logical-operators.html%23operator_and" TargetMode="External"/><Relationship Id="rId49" Type="http://schemas.openxmlformats.org/officeDocument/2006/relationships/hyperlink" Target="http://localhost/phpmyadmin/url.php?url=https://dev.mysql.com/doc/refman/8.0/en/select.html" TargetMode="External"/><Relationship Id="rId57" Type="http://schemas.openxmlformats.org/officeDocument/2006/relationships/hyperlink" Target="http://localhost/phpmyadmin/url.php?url=https://dev.mysql.com/doc/refman/8.0/en/logical-operators.html%23operator_and" TargetMode="External"/><Relationship Id="rId10" Type="http://schemas.openxmlformats.org/officeDocument/2006/relationships/hyperlink" Target="http://localhost/phpmyadmin/url.php?url=https://dev.mysql.com/doc/refman/8.0/en/string-comparison-functions.html%23operator_like" TargetMode="External"/><Relationship Id="rId31" Type="http://schemas.openxmlformats.org/officeDocument/2006/relationships/hyperlink" Target="http://localhost/phpmyadmin/url.php?url=https://dev.mysql.com/doc/refman/8.0/en/select.html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17.png"/><Relationship Id="rId60" Type="http://schemas.openxmlformats.org/officeDocument/2006/relationships/hyperlink" Target="http://localhost/phpmyadmin/url.php?url=https://dev.mysql.com/doc/refman/8.0/en/string-comparison-functions.html%23operator_lik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logical-operators.html%23operator_n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2687</TotalTime>
  <Pages>11</Pages>
  <Words>1627</Words>
  <Characters>9275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Rizal Ahmad</cp:lastModifiedBy>
  <cp:revision>7</cp:revision>
  <dcterms:created xsi:type="dcterms:W3CDTF">2021-06-02T17:15:00Z</dcterms:created>
  <dcterms:modified xsi:type="dcterms:W3CDTF">2023-08-26T17:48:00Z</dcterms:modified>
</cp:coreProperties>
</file>